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06FF3" w14:textId="77777777" w:rsidR="00453D9C" w:rsidRDefault="00453D9C" w:rsidP="00453D9C">
      <w:pPr>
        <w:spacing w:after="0" w:line="240" w:lineRule="auto"/>
        <w:ind w:firstLine="1843"/>
        <w:rPr>
          <w:rFonts w:eastAsia="Times New Roman"/>
        </w:rPr>
      </w:pPr>
    </w:p>
    <w:p w14:paraId="0B73220D" w14:textId="1EA08591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2DCE416F" w:rsidR="00453D9C" w:rsidRDefault="00B6404C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22.04.</w:t>
      </w:r>
      <w:r w:rsidR="00453D9C" w:rsidRPr="00AB72E9">
        <w:rPr>
          <w:lang w:val="uk-UA"/>
        </w:rPr>
        <w:t>2021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356</w:t>
      </w:r>
    </w:p>
    <w:p w14:paraId="179E4D2D" w14:textId="77777777" w:rsidR="00831534" w:rsidRDefault="00831534" w:rsidP="00AB744A">
      <w:pPr>
        <w:pStyle w:val="a3"/>
        <w:rPr>
          <w:lang w:val="uk-UA"/>
        </w:rPr>
      </w:pPr>
    </w:p>
    <w:p w14:paraId="1818612B" w14:textId="77777777" w:rsidR="00831534" w:rsidRDefault="00831534" w:rsidP="00453D9C">
      <w:pPr>
        <w:pStyle w:val="a3"/>
        <w:jc w:val="center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p w14:paraId="5D3D66D1" w14:textId="77777777" w:rsidR="00831534" w:rsidRPr="00AB72E9" w:rsidRDefault="00831534" w:rsidP="00453D9C">
      <w:pPr>
        <w:pStyle w:val="a3"/>
        <w:jc w:val="center"/>
        <w:rPr>
          <w:lang w:val="uk-UA"/>
        </w:rPr>
      </w:pPr>
    </w:p>
    <w:tbl>
      <w:tblPr>
        <w:tblStyle w:val="aa"/>
        <w:tblW w:w="1514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1871"/>
        <w:gridCol w:w="851"/>
        <w:gridCol w:w="1559"/>
        <w:gridCol w:w="1701"/>
        <w:gridCol w:w="1418"/>
        <w:gridCol w:w="2126"/>
      </w:tblGrid>
      <w:tr w:rsidR="00453D9C" w:rsidRPr="00AB72E9" w14:paraId="0E7F8DB0" w14:textId="77777777" w:rsidTr="00AB744A">
        <w:tc>
          <w:tcPr>
            <w:tcW w:w="572" w:type="dxa"/>
          </w:tcPr>
          <w:p w14:paraId="32A3BDB6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168E0422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4BEE7E7" w14:textId="77777777" w:rsidR="00831534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</w:t>
            </w:r>
          </w:p>
          <w:p w14:paraId="49D12609" w14:textId="77777777" w:rsidR="00831534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/цільове призначення об’єкта, за яким об’єкт використовувався, перед тим як він став вакантним/</w:t>
            </w:r>
          </w:p>
          <w:p w14:paraId="614155A1" w14:textId="77AD15EF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27EF40E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871" w:type="dxa"/>
          </w:tcPr>
          <w:p w14:paraId="7B658C82" w14:textId="19984ACC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53D9C" w:rsidRPr="00AB72E9" w:rsidRDefault="00453D9C" w:rsidP="00072CE9">
            <w:pPr>
              <w:pStyle w:val="a3"/>
              <w:ind w:left="-80" w:right="-108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302EBD73" w14:textId="77777777" w:rsidR="00453D9C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  <w:p w14:paraId="1F0F71CB" w14:textId="77777777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537D4DCC" w14:textId="4A86804D" w:rsidR="00453D9C" w:rsidRP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 w:rsidR="00D9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D9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8B1BB56" w14:textId="3C1DB173" w:rsidR="00453D9C" w:rsidRPr="00AB72E9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DD3B8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F31E817" w14:textId="7DE16011" w:rsidR="00453D9C" w:rsidRPr="00072CE9" w:rsidRDefault="00453D9C" w:rsidP="00072CE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418" w:type="dxa"/>
          </w:tcPr>
          <w:p w14:paraId="58A18163" w14:textId="77777777" w:rsidR="00453D9C" w:rsidRPr="00AB72E9" w:rsidRDefault="00453D9C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2126" w:type="dxa"/>
          </w:tcPr>
          <w:p w14:paraId="46ED944C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34" w:rsidRPr="00AB72E9" w14:paraId="27FF03E7" w14:textId="77777777" w:rsidTr="00AB744A">
        <w:tc>
          <w:tcPr>
            <w:tcW w:w="572" w:type="dxa"/>
          </w:tcPr>
          <w:p w14:paraId="7B80EB8F" w14:textId="7D457D12" w:rsidR="00831534" w:rsidRPr="00AB72E9" w:rsidRDefault="00831534" w:rsidP="007D18FE">
            <w:pPr>
              <w:pStyle w:val="a3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11" w:type="dxa"/>
          </w:tcPr>
          <w:p w14:paraId="1BD9C55D" w14:textId="6DDC18AB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31" w:type="dxa"/>
          </w:tcPr>
          <w:p w14:paraId="0C75305E" w14:textId="2FAB3F26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71" w:type="dxa"/>
          </w:tcPr>
          <w:p w14:paraId="06CD46BE" w14:textId="57A2655A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14:paraId="0C1F8A2B" w14:textId="0C1711A7" w:rsidR="00831534" w:rsidRPr="00AB72E9" w:rsidRDefault="00831534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14:paraId="31044E5E" w14:textId="6C0CF2FB" w:rsidR="00831534" w:rsidRDefault="00831534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0D3F2F36" w14:textId="47D273AE" w:rsidR="00831534" w:rsidRDefault="00831534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</w:tcPr>
          <w:p w14:paraId="4C02F3E6" w14:textId="6FACB4A6" w:rsidR="00831534" w:rsidRPr="00AB72E9" w:rsidRDefault="00831534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28538AC2" w14:textId="4F9B275C" w:rsidR="00831534" w:rsidRPr="00AB72E9" w:rsidRDefault="00831534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53D9C" w:rsidRPr="00AB72E9" w14:paraId="037F45C8" w14:textId="77777777" w:rsidTr="00AB744A">
        <w:trPr>
          <w:trHeight w:val="465"/>
        </w:trPr>
        <w:tc>
          <w:tcPr>
            <w:tcW w:w="15140" w:type="dxa"/>
            <w:gridSpan w:val="9"/>
          </w:tcPr>
          <w:p w14:paraId="4E6B3FE6" w14:textId="51E67420" w:rsidR="00831534" w:rsidRPr="00971669" w:rsidRDefault="00453D9C" w:rsidP="00AB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міське комунальне підприємство по утриманню нежитлових приміщень комунальної власності – код 30579655</w:t>
            </w:r>
          </w:p>
        </w:tc>
      </w:tr>
      <w:tr w:rsidR="00453D9C" w:rsidRPr="00263CEC" w14:paraId="539899B4" w14:textId="77777777" w:rsidTr="00AB744A">
        <w:trPr>
          <w:trHeight w:val="2991"/>
        </w:trPr>
        <w:tc>
          <w:tcPr>
            <w:tcW w:w="572" w:type="dxa"/>
          </w:tcPr>
          <w:p w14:paraId="6B8A76C4" w14:textId="46719584" w:rsidR="00453D9C" w:rsidRPr="00AB72E9" w:rsidRDefault="00453D9C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75951A5B" w14:textId="3A7F9DAC" w:rsidR="00453D9C" w:rsidRPr="00FC2DEF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</w:t>
            </w:r>
            <w:r w:rsidR="00502BF3">
              <w:rPr>
                <w:lang w:val="uk-UA"/>
              </w:rPr>
              <w:t xml:space="preserve">а будівля </w:t>
            </w:r>
            <w:r w:rsidRPr="00FC2DEF">
              <w:rPr>
                <w:lang w:val="uk-UA"/>
              </w:rPr>
              <w:t xml:space="preserve">загальною площею </w:t>
            </w:r>
            <w:r w:rsidR="00502BF3">
              <w:rPr>
                <w:lang w:val="uk-UA"/>
              </w:rPr>
              <w:t>250,5</w:t>
            </w:r>
            <w:r w:rsidRPr="00FC2DEF">
              <w:rPr>
                <w:lang w:val="uk-UA"/>
              </w:rPr>
              <w:t xml:space="preserve"> кв.м</w:t>
            </w:r>
          </w:p>
          <w:p w14:paraId="64EEA2B9" w14:textId="77777777" w:rsidR="00502BF3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Грушевського, </w:t>
            </w:r>
            <w:r w:rsidR="00502BF3">
              <w:rPr>
                <w:lang w:val="uk-UA"/>
              </w:rPr>
              <w:t>97/1</w:t>
            </w:r>
          </w:p>
          <w:p w14:paraId="00726876" w14:textId="77777777" w:rsidR="00831534" w:rsidRDefault="00453D9C" w:rsidP="007D18FE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502BF3">
              <w:rPr>
                <w:lang w:val="uk-UA"/>
              </w:rPr>
              <w:t>одноповерхова будівля з підвалом</w:t>
            </w:r>
            <w:r>
              <w:rPr>
                <w:lang w:val="uk-UA"/>
              </w:rPr>
              <w:t>/</w:t>
            </w:r>
          </w:p>
          <w:p w14:paraId="30654943" w14:textId="401E15F6" w:rsidR="00453D9C" w:rsidRDefault="00831534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502BF3">
              <w:rPr>
                <w:lang w:val="uk-UA"/>
              </w:rPr>
              <w:t>правління Державної міграційної служби України в Хмельницькій області</w:t>
            </w:r>
            <w:r w:rsidR="00453D9C">
              <w:rPr>
                <w:lang w:val="uk-UA"/>
              </w:rPr>
              <w:t xml:space="preserve">/ розміщення </w:t>
            </w:r>
            <w:r w:rsidR="00502BF3">
              <w:rPr>
                <w:lang w:val="uk-UA"/>
              </w:rPr>
              <w:t xml:space="preserve">відділу обліку та моніторингу інформації про реєстрацію місця проживання </w:t>
            </w:r>
            <w:r w:rsidR="00453D9C">
              <w:rPr>
                <w:lang w:val="uk-UA"/>
              </w:rPr>
              <w:t>/</w:t>
            </w:r>
          </w:p>
          <w:p w14:paraId="2F036462" w14:textId="77777777" w:rsidR="00453D9C" w:rsidRDefault="00EC0B12" w:rsidP="00502B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453D9C">
              <w:rPr>
                <w:lang w:val="uk-UA"/>
              </w:rPr>
              <w:t xml:space="preserve"> </w:t>
            </w:r>
            <w:r w:rsidR="00502BF3">
              <w:rPr>
                <w:lang w:val="uk-UA"/>
              </w:rPr>
              <w:t>01</w:t>
            </w:r>
            <w:r w:rsidR="00453D9C">
              <w:rPr>
                <w:lang w:val="uk-UA"/>
              </w:rPr>
              <w:t>.0</w:t>
            </w:r>
            <w:r w:rsidR="00502BF3">
              <w:rPr>
                <w:lang w:val="uk-UA"/>
              </w:rPr>
              <w:t>2</w:t>
            </w:r>
            <w:r w:rsidR="00453D9C">
              <w:rPr>
                <w:lang w:val="uk-UA"/>
              </w:rPr>
              <w:t>.2021</w:t>
            </w:r>
          </w:p>
          <w:p w14:paraId="3751AF8C" w14:textId="719F1C6D" w:rsidR="00831534" w:rsidRPr="00453D9C" w:rsidRDefault="00831534" w:rsidP="00831534">
            <w:pPr>
              <w:pStyle w:val="a3"/>
              <w:rPr>
                <w:lang w:val="uk-UA"/>
              </w:rPr>
            </w:pPr>
          </w:p>
        </w:tc>
        <w:tc>
          <w:tcPr>
            <w:tcW w:w="1531" w:type="dxa"/>
          </w:tcPr>
          <w:p w14:paraId="7164C8DD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871" w:type="dxa"/>
          </w:tcPr>
          <w:p w14:paraId="0012882C" w14:textId="77777777" w:rsidR="00502BF3" w:rsidRDefault="00473652" w:rsidP="004736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розміщення установи, діяльність якої фінансується за рахунок </w:t>
            </w:r>
            <w:r w:rsidR="00502BF3">
              <w:rPr>
                <w:lang w:val="uk-UA"/>
              </w:rPr>
              <w:t>державного</w:t>
            </w:r>
          </w:p>
          <w:p w14:paraId="19515DE6" w14:textId="04262243" w:rsidR="00473652" w:rsidRDefault="00473652" w:rsidP="004736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бюджету</w:t>
            </w:r>
          </w:p>
          <w:p w14:paraId="427AB7E0" w14:textId="6FF3BF64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78ECF44C" w14:textId="5BD913A2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43F7783B" w14:textId="77777777" w:rsidR="00453D9C" w:rsidRPr="00453D9C" w:rsidRDefault="00453D9C" w:rsidP="00453D9C">
            <w:pPr>
              <w:rPr>
                <w:lang w:eastAsia="ar-SA"/>
              </w:rPr>
            </w:pPr>
          </w:p>
        </w:tc>
        <w:tc>
          <w:tcPr>
            <w:tcW w:w="851" w:type="dxa"/>
          </w:tcPr>
          <w:p w14:paraId="35650557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2CF2CFE9" w14:textId="77777777" w:rsidR="00072CE9" w:rsidRDefault="00502BF3" w:rsidP="0007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поверх- 170,5 кв.м 2026291,37,</w:t>
            </w:r>
          </w:p>
          <w:p w14:paraId="7B1272B1" w14:textId="77777777" w:rsidR="00072CE9" w:rsidRDefault="00072CE9" w:rsidP="0007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2BF3">
              <w:rPr>
                <w:rFonts w:ascii="Times New Roman" w:hAnsi="Times New Roman" w:cs="Times New Roman"/>
                <w:sz w:val="24"/>
                <w:szCs w:val="24"/>
              </w:rPr>
              <w:t xml:space="preserve">21246,13, підвал </w:t>
            </w:r>
          </w:p>
          <w:p w14:paraId="060E588A" w14:textId="23B1FA70" w:rsidR="00453D9C" w:rsidRPr="00AB72E9" w:rsidRDefault="00502BF3" w:rsidP="0007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кв.м  409305,01, 226259,87</w:t>
            </w:r>
          </w:p>
        </w:tc>
        <w:tc>
          <w:tcPr>
            <w:tcW w:w="1701" w:type="dxa"/>
          </w:tcPr>
          <w:p w14:paraId="6F675FE6" w14:textId="77777777" w:rsidR="00453D9C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6BD6FC7A" w14:textId="77777777" w:rsidR="00453D9C" w:rsidRPr="00AB72E9" w:rsidRDefault="00453D9C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31A0D353" w14:textId="639BBA06" w:rsidR="00453D9C" w:rsidRDefault="00072CE9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2BF3">
              <w:rPr>
                <w:rFonts w:ascii="Times New Roman" w:hAnsi="Times New Roman" w:cs="Times New Roman"/>
                <w:sz w:val="24"/>
                <w:szCs w:val="24"/>
              </w:rPr>
              <w:t xml:space="preserve">алежить до щойно виявлених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="00502BF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культурної спадщини міста Хмельницького</w:t>
            </w:r>
          </w:p>
          <w:p w14:paraId="4304E7D5" w14:textId="77777777" w:rsidR="00453D9C" w:rsidRPr="00453D9C" w:rsidRDefault="00453D9C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01E3EB" w14:textId="7101A31A" w:rsidR="00AB744A" w:rsidRDefault="00AB744A" w:rsidP="00AB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орендарем вимог законодавства про охорону культурної спадщини та умов охоронного договору на об’єкт культурної спадщини від 15.04.2021</w:t>
            </w:r>
          </w:p>
          <w:p w14:paraId="6C59E7BC" w14:textId="10915E41" w:rsidR="00453D9C" w:rsidRPr="00453D9C" w:rsidRDefault="00AB744A" w:rsidP="00AB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03-0097</w:t>
            </w:r>
          </w:p>
        </w:tc>
      </w:tr>
      <w:tr w:rsidR="00831534" w:rsidRPr="00831534" w14:paraId="017C357B" w14:textId="77777777" w:rsidTr="00AB744A">
        <w:trPr>
          <w:trHeight w:val="272"/>
        </w:trPr>
        <w:tc>
          <w:tcPr>
            <w:tcW w:w="572" w:type="dxa"/>
          </w:tcPr>
          <w:p w14:paraId="373B23B8" w14:textId="151C6A95" w:rsidR="00831534" w:rsidRPr="00831534" w:rsidRDefault="00831534" w:rsidP="00502BF3">
            <w:pPr>
              <w:pStyle w:val="a3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831534">
              <w:rPr>
                <w:rFonts w:eastAsia="Times New Roman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3511" w:type="dxa"/>
          </w:tcPr>
          <w:p w14:paraId="72D621BB" w14:textId="7E3180C3" w:rsidR="00831534" w:rsidRPr="00831534" w:rsidRDefault="00831534" w:rsidP="00502BF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31" w:type="dxa"/>
          </w:tcPr>
          <w:p w14:paraId="1BD9059C" w14:textId="4C25ABBE" w:rsidR="00831534" w:rsidRPr="00831534" w:rsidRDefault="00831534" w:rsidP="00502BF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71" w:type="dxa"/>
          </w:tcPr>
          <w:p w14:paraId="6FB9031E" w14:textId="5C3A73A9" w:rsidR="00831534" w:rsidRPr="00831534" w:rsidRDefault="00831534" w:rsidP="00072CE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14:paraId="27B980BF" w14:textId="4973F9DA" w:rsidR="00831534" w:rsidRPr="00831534" w:rsidRDefault="00831534" w:rsidP="00502BF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14:paraId="128CFA21" w14:textId="014509C6" w:rsidR="00831534" w:rsidRPr="00831534" w:rsidRDefault="00831534" w:rsidP="0050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5647631" w14:textId="5094A1C8" w:rsidR="00831534" w:rsidRPr="00831534" w:rsidRDefault="00831534" w:rsidP="00502BF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31534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</w:tcPr>
          <w:p w14:paraId="3A17041A" w14:textId="710F5FFA" w:rsidR="00831534" w:rsidRPr="00831534" w:rsidRDefault="00831534" w:rsidP="0050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20052C2B" w14:textId="75E1FBD1" w:rsidR="00831534" w:rsidRPr="00831534" w:rsidRDefault="00831534" w:rsidP="00502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02BF3" w:rsidRPr="00263CEC" w14:paraId="6DFA8DEB" w14:textId="77777777" w:rsidTr="00AB744A">
        <w:trPr>
          <w:trHeight w:val="1692"/>
        </w:trPr>
        <w:tc>
          <w:tcPr>
            <w:tcW w:w="572" w:type="dxa"/>
          </w:tcPr>
          <w:p w14:paraId="3CF70574" w14:textId="61FEBC26" w:rsidR="00502BF3" w:rsidRDefault="00502BF3" w:rsidP="00502BF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511" w:type="dxa"/>
          </w:tcPr>
          <w:p w14:paraId="52024DFC" w14:textId="77777777" w:rsidR="00502BF3" w:rsidRPr="00FC2DEF" w:rsidRDefault="00502BF3" w:rsidP="00502B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  <w:p w14:paraId="3D7695C9" w14:textId="59EBE981" w:rsidR="00502BF3" w:rsidRPr="00FC2DEF" w:rsidRDefault="00502BF3" w:rsidP="00502BF3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загальною площею </w:t>
            </w:r>
            <w:r w:rsidR="00072CE9">
              <w:rPr>
                <w:lang w:val="uk-UA"/>
              </w:rPr>
              <w:t>325</w:t>
            </w:r>
            <w:r>
              <w:rPr>
                <w:lang w:val="uk-UA"/>
              </w:rPr>
              <w:t>,0</w:t>
            </w:r>
            <w:r w:rsidRPr="00FC2DEF">
              <w:rPr>
                <w:lang w:val="uk-UA"/>
              </w:rPr>
              <w:t xml:space="preserve"> кв.м</w:t>
            </w:r>
          </w:p>
          <w:p w14:paraId="095D26AD" w14:textId="477E14D6" w:rsidR="00502BF3" w:rsidRDefault="00502BF3" w:rsidP="00502B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831534">
              <w:rPr>
                <w:lang w:val="uk-UA"/>
              </w:rPr>
              <w:t>Свободи, 9а</w:t>
            </w:r>
          </w:p>
          <w:p w14:paraId="55A1687A" w14:textId="245F3985" w:rsidR="00502BF3" w:rsidRDefault="00502BF3" w:rsidP="00831534">
            <w:pPr>
              <w:pStyle w:val="a3"/>
              <w:ind w:left="-141" w:right="-108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</w:t>
            </w:r>
            <w:r w:rsidR="00072CE9">
              <w:rPr>
                <w:lang w:val="uk-UA"/>
              </w:rPr>
              <w:t xml:space="preserve"> житлового будинку</w:t>
            </w:r>
            <w:r>
              <w:rPr>
                <w:lang w:val="uk-UA"/>
              </w:rPr>
              <w:t xml:space="preserve">/ </w:t>
            </w:r>
            <w:r w:rsidR="00072CE9">
              <w:rPr>
                <w:lang w:val="uk-UA"/>
              </w:rPr>
              <w:t>архівний відділ Хмельницької міської ради</w:t>
            </w:r>
            <w:r>
              <w:rPr>
                <w:lang w:val="uk-UA"/>
              </w:rPr>
              <w:t xml:space="preserve">/ розміщення </w:t>
            </w:r>
            <w:r w:rsidR="00072CE9">
              <w:rPr>
                <w:lang w:val="uk-UA"/>
              </w:rPr>
              <w:t>архіву</w:t>
            </w:r>
            <w:r>
              <w:rPr>
                <w:lang w:val="uk-UA"/>
              </w:rPr>
              <w:t>/</w:t>
            </w:r>
          </w:p>
          <w:p w14:paraId="6B990BA1" w14:textId="16055CF9" w:rsidR="00072CE9" w:rsidRDefault="00502BF3" w:rsidP="00072CE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 1</w:t>
            </w:r>
            <w:r w:rsidR="00072CE9">
              <w:rPr>
                <w:lang w:val="uk-UA"/>
              </w:rPr>
              <w:t>6</w:t>
            </w:r>
            <w:r>
              <w:rPr>
                <w:lang w:val="uk-UA"/>
              </w:rPr>
              <w:t>.0</w:t>
            </w:r>
            <w:r w:rsidR="00072CE9">
              <w:rPr>
                <w:lang w:val="uk-UA"/>
              </w:rPr>
              <w:t>2</w:t>
            </w:r>
            <w:r>
              <w:rPr>
                <w:lang w:val="uk-UA"/>
              </w:rPr>
              <w:t>.2021</w:t>
            </w:r>
          </w:p>
          <w:p w14:paraId="27A8C6DD" w14:textId="77777777" w:rsidR="00502BF3" w:rsidRPr="00072CE9" w:rsidRDefault="00502BF3" w:rsidP="00072CE9">
            <w:pPr>
              <w:rPr>
                <w:lang w:eastAsia="ar-SA"/>
              </w:rPr>
            </w:pPr>
          </w:p>
        </w:tc>
        <w:tc>
          <w:tcPr>
            <w:tcW w:w="1531" w:type="dxa"/>
          </w:tcPr>
          <w:p w14:paraId="69600D2E" w14:textId="15802F93" w:rsidR="00502BF3" w:rsidRPr="00AB72E9" w:rsidRDefault="00502BF3" w:rsidP="00502BF3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871" w:type="dxa"/>
          </w:tcPr>
          <w:p w14:paraId="24E69AEB" w14:textId="48F3006F" w:rsidR="00502BF3" w:rsidRDefault="00502BF3" w:rsidP="00072CE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установи, діяльність якої фінансується за рахунок міського бюджету</w:t>
            </w:r>
          </w:p>
        </w:tc>
        <w:tc>
          <w:tcPr>
            <w:tcW w:w="851" w:type="dxa"/>
          </w:tcPr>
          <w:p w14:paraId="3DD1F0DA" w14:textId="2709922D" w:rsidR="00502BF3" w:rsidRPr="00AB72E9" w:rsidRDefault="00502BF3" w:rsidP="00502BF3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3539911B" w14:textId="618D8E64" w:rsidR="00502BF3" w:rsidRDefault="00072CE9" w:rsidP="0050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637054,76,</w:t>
            </w:r>
          </w:p>
          <w:p w14:paraId="3A11BFF9" w14:textId="005D3BC9" w:rsidR="00502BF3" w:rsidRDefault="00072CE9" w:rsidP="00072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1701" w:type="dxa"/>
          </w:tcPr>
          <w:p w14:paraId="67EC057D" w14:textId="77777777" w:rsidR="00502BF3" w:rsidRDefault="00502BF3" w:rsidP="00502B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55FE990F" w14:textId="77777777" w:rsidR="00502BF3" w:rsidRDefault="00502BF3" w:rsidP="00502B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649B7861" w14:textId="77777777" w:rsidR="00502BF3" w:rsidRDefault="00502BF3" w:rsidP="0050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2342B9FB" w14:textId="77777777" w:rsidR="00502BF3" w:rsidRDefault="00502BF3" w:rsidP="0050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E58A61" w14:textId="3B6617A0" w:rsidR="00502BF3" w:rsidRDefault="00502BF3" w:rsidP="0050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8EDB61" w14:textId="77777777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7777777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40489C1" w14:textId="77777777" w:rsidR="007D668F" w:rsidRDefault="007D668F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департаменту інфраструктури</w:t>
      </w:r>
    </w:p>
    <w:p w14:paraId="7D259BCF" w14:textId="77777777" w:rsidR="007D668F" w:rsidRDefault="007D668F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міста – начальник управління житлової політики і майна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 ВІТКОВСЬКА</w:t>
      </w:r>
    </w:p>
    <w:p w14:paraId="52517E7A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7D668F" w:rsidSect="00831534">
      <w:pgSz w:w="16838" w:h="11906" w:orient="landscape"/>
      <w:pgMar w:top="1135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7822B" w14:textId="77777777" w:rsidR="003C1451" w:rsidRDefault="003C1451" w:rsidP="00533893">
      <w:pPr>
        <w:spacing w:after="0" w:line="240" w:lineRule="auto"/>
      </w:pPr>
      <w:r>
        <w:separator/>
      </w:r>
    </w:p>
  </w:endnote>
  <w:endnote w:type="continuationSeparator" w:id="0">
    <w:p w14:paraId="4D8316EA" w14:textId="77777777" w:rsidR="003C1451" w:rsidRDefault="003C145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B0498" w14:textId="77777777" w:rsidR="003C1451" w:rsidRDefault="003C1451" w:rsidP="00533893">
      <w:pPr>
        <w:spacing w:after="0" w:line="240" w:lineRule="auto"/>
      </w:pPr>
      <w:r>
        <w:separator/>
      </w:r>
    </w:p>
  </w:footnote>
  <w:footnote w:type="continuationSeparator" w:id="0">
    <w:p w14:paraId="7D2F179F" w14:textId="77777777" w:rsidR="003C1451" w:rsidRDefault="003C145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25E22"/>
    <w:rsid w:val="00032FAD"/>
    <w:rsid w:val="000362B2"/>
    <w:rsid w:val="00043266"/>
    <w:rsid w:val="00046413"/>
    <w:rsid w:val="00046D33"/>
    <w:rsid w:val="00052291"/>
    <w:rsid w:val="00056098"/>
    <w:rsid w:val="0006671B"/>
    <w:rsid w:val="00072CE9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C1451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2BF3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E7477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31534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B744A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6404C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0972"/>
    <w:rsid w:val="00D76D17"/>
    <w:rsid w:val="00D771F1"/>
    <w:rsid w:val="00D82A5A"/>
    <w:rsid w:val="00D861A7"/>
    <w:rsid w:val="00D94604"/>
    <w:rsid w:val="00D97228"/>
    <w:rsid w:val="00D97B45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81A69-9D78-4662-A0A2-D1465218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Мовчан Інна Володмирівна</cp:lastModifiedBy>
  <cp:revision>38</cp:revision>
  <cp:lastPrinted>2021-04-15T12:27:00Z</cp:lastPrinted>
  <dcterms:created xsi:type="dcterms:W3CDTF">2021-02-25T10:29:00Z</dcterms:created>
  <dcterms:modified xsi:type="dcterms:W3CDTF">2021-04-23T11:47:00Z</dcterms:modified>
</cp:coreProperties>
</file>