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40" w:rsidRPr="00E7441A" w:rsidRDefault="00F35140" w:rsidP="00F351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 w:rsidRPr="00E7441A">
        <w:rPr>
          <w:rFonts w:ascii="Times New Roman" w:eastAsia="SimSun" w:hAnsi="Times New Roman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40" w:rsidRPr="00E7441A" w:rsidRDefault="00F35140" w:rsidP="00F351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16"/>
          <w:szCs w:val="16"/>
          <w:lang w:val="uk-UA" w:eastAsia="zh-CN" w:bidi="hi-IN"/>
        </w:rPr>
      </w:pPr>
    </w:p>
    <w:p w:rsidR="00F35140" w:rsidRPr="00E7441A" w:rsidRDefault="00F35140" w:rsidP="00F351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val="uk-UA" w:eastAsia="zh-CN" w:bidi="hi-IN"/>
        </w:rPr>
      </w:pPr>
      <w:r w:rsidRPr="00E7441A">
        <w:rPr>
          <w:rFonts w:ascii="Times New Roman" w:eastAsia="SimSun" w:hAnsi="Times New Roman"/>
          <w:b/>
          <w:bCs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F35140" w:rsidRPr="00E7441A" w:rsidRDefault="00F35140" w:rsidP="00F351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val="uk-UA" w:eastAsia="zh-CN" w:bidi="hi-IN"/>
        </w:rPr>
      </w:pPr>
      <w:r w:rsidRPr="00E7441A">
        <w:rPr>
          <w:rFonts w:ascii="Times New Roman" w:eastAsia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140" w:rsidRPr="00A07CC0" w:rsidRDefault="00F35140" w:rsidP="00F3514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Прямокутник 1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JyZAW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35140" w:rsidRPr="00A07CC0" w:rsidRDefault="00F35140" w:rsidP="00F3514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7441A">
        <w:rPr>
          <w:rFonts w:ascii="Times New Roman" w:eastAsia="SimSun" w:hAnsi="Times New Roman"/>
          <w:b/>
          <w:kern w:val="1"/>
          <w:sz w:val="36"/>
          <w:szCs w:val="30"/>
          <w:lang w:val="uk-UA" w:eastAsia="zh-CN" w:bidi="hi-IN"/>
        </w:rPr>
        <w:t>РІШЕННЯ</w:t>
      </w:r>
    </w:p>
    <w:p w:rsidR="00F35140" w:rsidRPr="00E7441A" w:rsidRDefault="00F35140" w:rsidP="00F351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val="uk-UA" w:eastAsia="zh-CN" w:bidi="hi-IN"/>
        </w:rPr>
      </w:pPr>
      <w:r w:rsidRPr="00E7441A">
        <w:rPr>
          <w:rFonts w:ascii="Times New Roman" w:eastAsia="SimSun" w:hAnsi="Times New Roman"/>
          <w:b/>
          <w:kern w:val="1"/>
          <w:sz w:val="36"/>
          <w:szCs w:val="30"/>
          <w:lang w:val="uk-UA" w:eastAsia="zh-CN" w:bidi="hi-IN"/>
        </w:rPr>
        <w:t>______________________________</w:t>
      </w:r>
    </w:p>
    <w:p w:rsidR="00F35140" w:rsidRPr="00E7441A" w:rsidRDefault="00F35140" w:rsidP="00F35140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  <w:r w:rsidRPr="00E7441A">
        <w:rPr>
          <w:rFonts w:ascii="Times New Roman" w:eastAsia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140" w:rsidRPr="003E1A48" w:rsidRDefault="00F35140" w:rsidP="00F351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Прямокутник 1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W40wIAAMY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1WSW4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35140" w:rsidRPr="003E1A48" w:rsidRDefault="00F35140" w:rsidP="00F35140"/>
                  </w:txbxContent>
                </v:textbox>
              </v:rect>
            </w:pict>
          </mc:Fallback>
        </mc:AlternateContent>
      </w:r>
      <w:r w:rsidRPr="00E7441A">
        <w:rPr>
          <w:rFonts w:ascii="Times New Roman" w:eastAsia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140" w:rsidRPr="003968C4" w:rsidRDefault="00F35140" w:rsidP="00F3514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Прямокутник 1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" filled="f" stroked="f">
                <v:textbox>
                  <w:txbxContent>
                    <w:p w:rsidR="00F35140" w:rsidRPr="003968C4" w:rsidRDefault="00F35140" w:rsidP="00F3514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5140" w:rsidRPr="00E7441A" w:rsidRDefault="00F35140" w:rsidP="00F35140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</w:pPr>
      <w:r w:rsidRPr="00E7441A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E7441A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ab/>
      </w:r>
      <w:r w:rsidRPr="00E7441A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ab/>
      </w:r>
      <w:r w:rsidRPr="00E7441A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ab/>
      </w:r>
      <w:r w:rsidRPr="00E7441A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ab/>
      </w:r>
      <w:proofErr w:type="spellStart"/>
      <w:r w:rsidRPr="00E7441A">
        <w:rPr>
          <w:rFonts w:ascii="Times New Roman" w:eastAsia="SimSun" w:hAnsi="Times New Roman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F35140" w:rsidRPr="00E7441A" w:rsidRDefault="00F35140" w:rsidP="00F3514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Про внесення  змін до Програми розвитку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міського комунального підприємства «Муніципальна телерадіокомпанія «Місто» 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на 2021-2023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41A">
        <w:rPr>
          <w:rFonts w:ascii="Times New Roman" w:hAnsi="Times New Roman"/>
          <w:sz w:val="24"/>
          <w:szCs w:val="24"/>
          <w:lang w:val="uk-UA"/>
        </w:rPr>
        <w:t>роки</w:t>
      </w:r>
    </w:p>
    <w:p w:rsidR="00C62EA0" w:rsidRPr="00E7441A" w:rsidRDefault="00C62EA0" w:rsidP="00F351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міської ради, та з метою створення належних умов для розвитку підприємства, забе</w:t>
      </w:r>
      <w:r w:rsidR="00EC04C2" w:rsidRPr="00E7441A">
        <w:rPr>
          <w:rFonts w:ascii="Times New Roman" w:hAnsi="Times New Roman"/>
          <w:sz w:val="24"/>
          <w:szCs w:val="24"/>
          <w:lang w:val="uk-UA"/>
        </w:rPr>
        <w:t>зпечення доступу мешканців громади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до інформації про роботу органів місцевого самоврядування, керуючись Бюджетним кодексом України, Законом  України «Про місц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еве самоврядування в Україні», </w:t>
      </w:r>
      <w:r w:rsidRPr="00E7441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E7441A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E7441A">
        <w:rPr>
          <w:rFonts w:ascii="Times New Roman" w:hAnsi="Times New Roman"/>
          <w:sz w:val="24"/>
          <w:szCs w:val="24"/>
          <w:lang w:val="uk-UA"/>
        </w:rPr>
        <w:t xml:space="preserve"> зміни до Програми розвитку міського комунального підприємства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Pr="00E7441A">
        <w:rPr>
          <w:rFonts w:ascii="Times New Roman" w:hAnsi="Times New Roman"/>
          <w:sz w:val="24"/>
          <w:szCs w:val="24"/>
          <w:lang w:val="uk-UA"/>
        </w:rPr>
        <w:t>Муніципальна т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 xml:space="preserve">елерадіокомпанія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Місто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»</w:t>
      </w:r>
      <w:r w:rsidR="00EC04C2" w:rsidRPr="00E7441A">
        <w:rPr>
          <w:rFonts w:ascii="Times New Roman" w:hAnsi="Times New Roman"/>
          <w:sz w:val="24"/>
          <w:szCs w:val="24"/>
          <w:lang w:val="uk-UA"/>
        </w:rPr>
        <w:t xml:space="preserve"> на 2021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-2023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Pr="00E7441A">
        <w:rPr>
          <w:rFonts w:ascii="Times New Roman" w:hAnsi="Times New Roman"/>
          <w:b/>
          <w:i/>
          <w:sz w:val="24"/>
          <w:szCs w:val="24"/>
          <w:lang w:val="uk-UA"/>
        </w:rPr>
        <w:t xml:space="preserve">, 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затвердженої 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="00D869D8" w:rsidRPr="00E7441A">
        <w:rPr>
          <w:rFonts w:ascii="Times New Roman" w:hAnsi="Times New Roman"/>
          <w:sz w:val="24"/>
          <w:szCs w:val="24"/>
          <w:lang w:val="uk-UA"/>
        </w:rPr>
        <w:t>четвер</w:t>
      </w:r>
      <w:r w:rsidR="00855C14" w:rsidRPr="00E7441A">
        <w:rPr>
          <w:rFonts w:ascii="Times New Roman" w:hAnsi="Times New Roman"/>
          <w:sz w:val="24"/>
          <w:szCs w:val="24"/>
          <w:lang w:val="uk-UA"/>
        </w:rPr>
        <w:t>тої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сесі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ї Хмельницької міської ради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 xml:space="preserve">від 17.02.2021 року 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№</w:t>
      </w:r>
      <w:r w:rsidR="00D869D8" w:rsidRPr="00E7441A">
        <w:rPr>
          <w:rFonts w:ascii="Times New Roman" w:hAnsi="Times New Roman"/>
          <w:sz w:val="24"/>
          <w:szCs w:val="24"/>
          <w:lang w:val="uk-UA"/>
        </w:rPr>
        <w:t>24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, виклавши розділ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V Програми «План заходів на виконання Програми розвитку міського комунального підприємства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Муніципальна телерадіокомпанія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Місто» </w:t>
      </w:r>
      <w:r w:rsidR="000A42BE" w:rsidRPr="00E7441A">
        <w:rPr>
          <w:rFonts w:ascii="Times New Roman" w:hAnsi="Times New Roman"/>
          <w:sz w:val="24"/>
          <w:szCs w:val="24"/>
          <w:lang w:val="uk-UA"/>
        </w:rPr>
        <w:t>у новій редакції згідно з додатком</w:t>
      </w:r>
      <w:r w:rsidRPr="00E7441A">
        <w:rPr>
          <w:rFonts w:ascii="Times New Roman" w:hAnsi="Times New Roman"/>
          <w:sz w:val="24"/>
          <w:szCs w:val="24"/>
          <w:lang w:val="uk-UA"/>
        </w:rPr>
        <w:t>.</w:t>
      </w: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 на керуючого справа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ми виконавчого комітету </w:t>
      </w:r>
      <w:proofErr w:type="spellStart"/>
      <w:r w:rsidR="00D869D8" w:rsidRPr="00E7441A">
        <w:rPr>
          <w:rFonts w:ascii="Times New Roman" w:hAnsi="Times New Roman"/>
          <w:sz w:val="24"/>
          <w:szCs w:val="24"/>
          <w:lang w:val="uk-UA"/>
        </w:rPr>
        <w:t>Ю.С</w:t>
      </w:r>
      <w:r w:rsidR="000A42BE" w:rsidRPr="00E7441A">
        <w:rPr>
          <w:rFonts w:ascii="Times New Roman" w:hAnsi="Times New Roman"/>
          <w:sz w:val="24"/>
          <w:szCs w:val="24"/>
          <w:lang w:val="uk-UA"/>
        </w:rPr>
        <w:t>абій</w:t>
      </w:r>
      <w:proofErr w:type="spellEnd"/>
      <w:r w:rsidRPr="00E7441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55C14" w:rsidRPr="00E7441A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директора міського комунального підприємства «МТРК «Місто» </w:t>
      </w:r>
      <w:proofErr w:type="spellStart"/>
      <w:r w:rsidR="00F35140" w:rsidRPr="00E7441A">
        <w:rPr>
          <w:rFonts w:ascii="Times New Roman" w:hAnsi="Times New Roman"/>
          <w:sz w:val="24"/>
          <w:szCs w:val="24"/>
          <w:lang w:val="uk-UA"/>
        </w:rPr>
        <w:t>М.</w:t>
      </w:r>
      <w:r w:rsidR="00D869D8" w:rsidRPr="00E7441A">
        <w:rPr>
          <w:rFonts w:ascii="Times New Roman" w:hAnsi="Times New Roman"/>
          <w:sz w:val="24"/>
          <w:szCs w:val="24"/>
          <w:lang w:val="uk-UA"/>
        </w:rPr>
        <w:t>К</w:t>
      </w:r>
      <w:r w:rsidR="000A42BE" w:rsidRPr="00E7441A">
        <w:rPr>
          <w:rFonts w:ascii="Times New Roman" w:hAnsi="Times New Roman"/>
          <w:sz w:val="24"/>
          <w:szCs w:val="24"/>
          <w:lang w:val="uk-UA"/>
        </w:rPr>
        <w:t>рентовського</w:t>
      </w:r>
      <w:proofErr w:type="spellEnd"/>
      <w:r w:rsidRPr="00E7441A">
        <w:rPr>
          <w:rFonts w:ascii="Times New Roman" w:hAnsi="Times New Roman"/>
          <w:sz w:val="24"/>
          <w:szCs w:val="24"/>
          <w:lang w:val="uk-UA"/>
        </w:rPr>
        <w:t>.</w:t>
      </w: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охорони 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здоров’я</w:t>
      </w:r>
      <w:r w:rsidRPr="00E7441A">
        <w:rPr>
          <w:rFonts w:ascii="Times New Roman" w:hAnsi="Times New Roman"/>
          <w:sz w:val="24"/>
          <w:szCs w:val="24"/>
          <w:lang w:val="uk-UA"/>
        </w:rPr>
        <w:t>, соціальної  політики, гуманітарних питань та розвитку громадянського суспільства, свободи слова та інформації.</w:t>
      </w:r>
    </w:p>
    <w:p w:rsidR="00C62EA0" w:rsidRPr="00E7441A" w:rsidRDefault="00C62EA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  <w:r w:rsidRPr="00E7441A">
        <w:rPr>
          <w:lang w:val="uk-UA"/>
        </w:rPr>
        <w:t>Міський голова</w:t>
      </w:r>
      <w:r w:rsidR="00893083" w:rsidRPr="00E7441A">
        <w:rPr>
          <w:lang w:val="uk-UA"/>
        </w:rPr>
        <w:tab/>
      </w:r>
      <w:r w:rsidR="00893083" w:rsidRPr="00E7441A">
        <w:rPr>
          <w:lang w:val="uk-UA"/>
        </w:rPr>
        <w:tab/>
      </w:r>
      <w:r w:rsidR="00893083" w:rsidRPr="00E7441A">
        <w:rPr>
          <w:lang w:val="uk-UA"/>
        </w:rPr>
        <w:tab/>
      </w:r>
      <w:r w:rsidRPr="00E7441A">
        <w:rPr>
          <w:lang w:val="uk-UA"/>
        </w:rPr>
        <w:tab/>
      </w:r>
      <w:r w:rsidRPr="00E7441A">
        <w:rPr>
          <w:lang w:val="uk-UA"/>
        </w:rPr>
        <w:tab/>
      </w:r>
      <w:r w:rsidRPr="00E7441A">
        <w:rPr>
          <w:lang w:val="uk-UA"/>
        </w:rPr>
        <w:tab/>
      </w:r>
      <w:r w:rsidRPr="00E7441A">
        <w:rPr>
          <w:lang w:val="uk-UA"/>
        </w:rPr>
        <w:tab/>
      </w:r>
      <w:r w:rsidR="00893083" w:rsidRPr="00E7441A">
        <w:rPr>
          <w:lang w:val="uk-UA"/>
        </w:rPr>
        <w:t>Олександр</w:t>
      </w:r>
      <w:r w:rsidR="0095572C" w:rsidRPr="00E7441A">
        <w:rPr>
          <w:lang w:val="uk-UA"/>
        </w:rPr>
        <w:t xml:space="preserve"> СИМЧИШИН</w:t>
      </w: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  <w:sectPr w:rsidR="00F35140" w:rsidRPr="00E7441A" w:rsidSect="00F35140">
          <w:pgSz w:w="11906" w:h="16838"/>
          <w:pgMar w:top="993" w:right="849" w:bottom="899" w:left="1418" w:header="709" w:footer="709" w:gutter="0"/>
          <w:cols w:space="708"/>
          <w:docGrid w:linePitch="360"/>
        </w:sectPr>
      </w:pPr>
    </w:p>
    <w:p w:rsidR="00F35140" w:rsidRPr="00E7441A" w:rsidRDefault="00F35140" w:rsidP="00F351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val="uk-UA" w:eastAsia="uk-UA"/>
        </w:rPr>
      </w:pPr>
      <w:r w:rsidRPr="00E7441A">
        <w:rPr>
          <w:rFonts w:ascii="Times New Roman" w:eastAsia="Times New Roman" w:hAnsi="Times New Roman"/>
          <w:bCs/>
          <w:i/>
          <w:sz w:val="24"/>
          <w:lang w:val="uk-UA" w:eastAsia="uk-UA"/>
        </w:rPr>
        <w:lastRenderedPageBreak/>
        <w:t>Додаток</w:t>
      </w:r>
    </w:p>
    <w:p w:rsidR="00F35140" w:rsidRPr="00E7441A" w:rsidRDefault="00F35140" w:rsidP="00F351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val="uk-UA" w:eastAsia="uk-UA"/>
        </w:rPr>
      </w:pPr>
      <w:r w:rsidRPr="00E7441A">
        <w:rPr>
          <w:rFonts w:ascii="Times New Roman" w:eastAsia="Times New Roman" w:hAnsi="Times New Roman"/>
          <w:bCs/>
          <w:i/>
          <w:sz w:val="24"/>
          <w:lang w:val="uk-UA" w:eastAsia="uk-UA"/>
        </w:rPr>
        <w:t>до рішення сесії міської ради</w:t>
      </w:r>
    </w:p>
    <w:p w:rsidR="00F35140" w:rsidRPr="00E7441A" w:rsidRDefault="00F35140" w:rsidP="00F351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val="uk-UA" w:eastAsia="uk-UA"/>
        </w:rPr>
      </w:pPr>
      <w:r w:rsidRPr="00E7441A">
        <w:rPr>
          <w:rFonts w:ascii="Times New Roman" w:eastAsia="Times New Roman" w:hAnsi="Times New Roman"/>
          <w:bCs/>
          <w:i/>
          <w:sz w:val="24"/>
          <w:lang w:val="uk-UA" w:eastAsia="uk-UA"/>
        </w:rPr>
        <w:t>від _______________ № _____</w:t>
      </w:r>
    </w:p>
    <w:p w:rsidR="002B7C08" w:rsidRPr="00E7441A" w:rsidRDefault="002B7C08" w:rsidP="00E74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B7277" w:rsidRPr="00E7441A" w:rsidRDefault="00DB7277" w:rsidP="00E744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41A">
        <w:rPr>
          <w:rFonts w:ascii="Times New Roman" w:hAnsi="Times New Roman"/>
          <w:b/>
          <w:sz w:val="24"/>
          <w:szCs w:val="24"/>
          <w:lang w:val="uk-UA"/>
        </w:rPr>
        <w:t>V</w:t>
      </w:r>
      <w:r w:rsidR="00E7441A">
        <w:rPr>
          <w:rFonts w:ascii="Times New Roman" w:hAnsi="Times New Roman"/>
          <w:b/>
          <w:sz w:val="24"/>
          <w:szCs w:val="24"/>
          <w:lang w:val="uk-UA"/>
        </w:rPr>
        <w:t xml:space="preserve">. План </w:t>
      </w:r>
      <w:r w:rsidRPr="00E7441A">
        <w:rPr>
          <w:rFonts w:ascii="Times New Roman" w:hAnsi="Times New Roman"/>
          <w:b/>
          <w:sz w:val="24"/>
          <w:szCs w:val="24"/>
          <w:lang w:val="uk-UA"/>
        </w:rPr>
        <w:t xml:space="preserve">заходів на виконання Програми розвитку Міського </w:t>
      </w:r>
      <w:r w:rsidR="00E7441A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</w:t>
      </w:r>
      <w:r w:rsidRPr="00E7441A">
        <w:rPr>
          <w:rFonts w:ascii="Times New Roman" w:hAnsi="Times New Roman"/>
          <w:b/>
          <w:sz w:val="24"/>
          <w:szCs w:val="24"/>
          <w:lang w:val="uk-UA"/>
        </w:rPr>
        <w:t>підприємства «Муніципальна телерадіокомпанія «Місто»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89"/>
        <w:gridCol w:w="1418"/>
        <w:gridCol w:w="1134"/>
        <w:gridCol w:w="992"/>
        <w:gridCol w:w="1134"/>
        <w:gridCol w:w="1134"/>
      </w:tblGrid>
      <w:tr w:rsidR="00DB7277" w:rsidRPr="00E7441A" w:rsidTr="00E7441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441A" w:rsidRDefault="00DB7277" w:rsidP="00E7441A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DB7277" w:rsidRPr="00E7441A" w:rsidRDefault="00DB7277" w:rsidP="00E7441A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82" w:right="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Одиниця</w:t>
            </w:r>
            <w:r w:rsid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234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2021</w:t>
            </w:r>
            <w:r w:rsidRPr="00E7441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р</w:t>
            </w: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2022</w:t>
            </w:r>
            <w:r w:rsidRPr="00E7441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</w:tr>
      <w:tr w:rsidR="00DB7277" w:rsidRPr="00E7441A" w:rsidTr="00E7441A">
        <w:trPr>
          <w:jc w:val="center"/>
        </w:trPr>
        <w:tc>
          <w:tcPr>
            <w:tcW w:w="562" w:type="dxa"/>
            <w:shd w:val="clear" w:color="auto" w:fill="auto"/>
          </w:tcPr>
          <w:p w:rsidR="00DB7277" w:rsidRPr="00E7441A" w:rsidRDefault="00DB7277" w:rsidP="00E74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3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Фінансова підтримка підприємства</w:t>
            </w:r>
          </w:p>
        </w:tc>
        <w:tc>
          <w:tcPr>
            <w:tcW w:w="1418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6359,3</w:t>
            </w:r>
          </w:p>
        </w:tc>
        <w:tc>
          <w:tcPr>
            <w:tcW w:w="992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7313,2</w:t>
            </w:r>
          </w:p>
        </w:tc>
        <w:tc>
          <w:tcPr>
            <w:tcW w:w="1134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13921,0</w:t>
            </w:r>
          </w:p>
        </w:tc>
        <w:tc>
          <w:tcPr>
            <w:tcW w:w="1134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27593,5</w:t>
            </w:r>
          </w:p>
        </w:tc>
      </w:tr>
    </w:tbl>
    <w:p w:rsidR="00647AF6" w:rsidRDefault="00647AF6" w:rsidP="00F351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7441A" w:rsidRPr="00E7441A" w:rsidRDefault="00E7441A" w:rsidP="00F351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62EA0" w:rsidRPr="00E7441A" w:rsidRDefault="00C62EA0" w:rsidP="00F351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2B7C08" w:rsidRPr="00E7441A">
        <w:rPr>
          <w:rFonts w:ascii="Times New Roman" w:hAnsi="Times New Roman"/>
          <w:sz w:val="24"/>
          <w:szCs w:val="24"/>
          <w:lang w:val="uk-UA"/>
        </w:rPr>
        <w:t xml:space="preserve">Віталій 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Директор міс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ького комунального підприємства</w:t>
      </w:r>
    </w:p>
    <w:p w:rsidR="00C62EA0" w:rsidRPr="00E7441A" w:rsidRDefault="00C62EA0" w:rsidP="00F351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«Муніципал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ьна телерадіокомпанія «Місто»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bookmarkStart w:id="0" w:name="_GoBack"/>
      <w:bookmarkEnd w:id="0"/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2B7C08" w:rsidRPr="00E7441A">
        <w:rPr>
          <w:rFonts w:ascii="Times New Roman" w:hAnsi="Times New Roman"/>
          <w:sz w:val="24"/>
          <w:szCs w:val="24"/>
          <w:lang w:val="uk-UA"/>
        </w:rPr>
        <w:t>Микола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КРЕНТОВСЬКИЙ</w:t>
      </w:r>
    </w:p>
    <w:sectPr w:rsidR="00C62EA0" w:rsidRPr="00E7441A" w:rsidSect="00F35140">
      <w:pgSz w:w="11906" w:h="16838"/>
      <w:pgMar w:top="993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368E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D78F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9E5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248D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392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745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09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E22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82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5849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09"/>
    <w:rsid w:val="000135DE"/>
    <w:rsid w:val="00023DF8"/>
    <w:rsid w:val="00024E83"/>
    <w:rsid w:val="00030672"/>
    <w:rsid w:val="000466F2"/>
    <w:rsid w:val="00054526"/>
    <w:rsid w:val="00097C42"/>
    <w:rsid w:val="000A42BE"/>
    <w:rsid w:val="000C352F"/>
    <w:rsid w:val="001009B8"/>
    <w:rsid w:val="00102875"/>
    <w:rsid w:val="001032AC"/>
    <w:rsid w:val="001568CD"/>
    <w:rsid w:val="00162A08"/>
    <w:rsid w:val="001810DE"/>
    <w:rsid w:val="001D1176"/>
    <w:rsid w:val="001D6752"/>
    <w:rsid w:val="001E2BA9"/>
    <w:rsid w:val="00215C98"/>
    <w:rsid w:val="0024511F"/>
    <w:rsid w:val="002701CB"/>
    <w:rsid w:val="00275186"/>
    <w:rsid w:val="00283095"/>
    <w:rsid w:val="002A1EAB"/>
    <w:rsid w:val="002A20D3"/>
    <w:rsid w:val="002A45B7"/>
    <w:rsid w:val="002B7C08"/>
    <w:rsid w:val="002F3F03"/>
    <w:rsid w:val="003372D1"/>
    <w:rsid w:val="00397988"/>
    <w:rsid w:val="003D592E"/>
    <w:rsid w:val="003E02C9"/>
    <w:rsid w:val="00472A7C"/>
    <w:rsid w:val="00492C7C"/>
    <w:rsid w:val="004D03D2"/>
    <w:rsid w:val="004D212C"/>
    <w:rsid w:val="004E406D"/>
    <w:rsid w:val="004F1AE3"/>
    <w:rsid w:val="00541000"/>
    <w:rsid w:val="00544D33"/>
    <w:rsid w:val="005513B6"/>
    <w:rsid w:val="005843DE"/>
    <w:rsid w:val="005A551F"/>
    <w:rsid w:val="005F54C6"/>
    <w:rsid w:val="006060BD"/>
    <w:rsid w:val="00625E17"/>
    <w:rsid w:val="00647535"/>
    <w:rsid w:val="00647AF6"/>
    <w:rsid w:val="00675C60"/>
    <w:rsid w:val="00687F5B"/>
    <w:rsid w:val="006A0D14"/>
    <w:rsid w:val="006B472B"/>
    <w:rsid w:val="006B7E27"/>
    <w:rsid w:val="006C2B10"/>
    <w:rsid w:val="007164E9"/>
    <w:rsid w:val="00744D09"/>
    <w:rsid w:val="007B2359"/>
    <w:rsid w:val="007C0B91"/>
    <w:rsid w:val="007E7CDE"/>
    <w:rsid w:val="00844422"/>
    <w:rsid w:val="00847142"/>
    <w:rsid w:val="00855C14"/>
    <w:rsid w:val="00870C13"/>
    <w:rsid w:val="00893083"/>
    <w:rsid w:val="0089554F"/>
    <w:rsid w:val="008C3FEB"/>
    <w:rsid w:val="009106DE"/>
    <w:rsid w:val="009170F3"/>
    <w:rsid w:val="00921EA1"/>
    <w:rsid w:val="009232DE"/>
    <w:rsid w:val="00950E92"/>
    <w:rsid w:val="0095572C"/>
    <w:rsid w:val="00957DF8"/>
    <w:rsid w:val="00960BFF"/>
    <w:rsid w:val="00984E31"/>
    <w:rsid w:val="00995F34"/>
    <w:rsid w:val="0099780E"/>
    <w:rsid w:val="009A3020"/>
    <w:rsid w:val="009A7A05"/>
    <w:rsid w:val="009B1350"/>
    <w:rsid w:val="00A154FD"/>
    <w:rsid w:val="00A31DF8"/>
    <w:rsid w:val="00A548BB"/>
    <w:rsid w:val="00A571C8"/>
    <w:rsid w:val="00A571E2"/>
    <w:rsid w:val="00A619FA"/>
    <w:rsid w:val="00A7331E"/>
    <w:rsid w:val="00A92417"/>
    <w:rsid w:val="00AC41E3"/>
    <w:rsid w:val="00AE219B"/>
    <w:rsid w:val="00B14A75"/>
    <w:rsid w:val="00B64734"/>
    <w:rsid w:val="00B85EDF"/>
    <w:rsid w:val="00B86D0E"/>
    <w:rsid w:val="00BB76B5"/>
    <w:rsid w:val="00BF452A"/>
    <w:rsid w:val="00C00EE3"/>
    <w:rsid w:val="00C62EA0"/>
    <w:rsid w:val="00C906BD"/>
    <w:rsid w:val="00CA384A"/>
    <w:rsid w:val="00CC3BA3"/>
    <w:rsid w:val="00CE7F7A"/>
    <w:rsid w:val="00CF1019"/>
    <w:rsid w:val="00D024FD"/>
    <w:rsid w:val="00D166F5"/>
    <w:rsid w:val="00D36A99"/>
    <w:rsid w:val="00D64CF2"/>
    <w:rsid w:val="00D85AF6"/>
    <w:rsid w:val="00D86856"/>
    <w:rsid w:val="00D869D8"/>
    <w:rsid w:val="00D8776B"/>
    <w:rsid w:val="00DB7277"/>
    <w:rsid w:val="00DD5A30"/>
    <w:rsid w:val="00DE610F"/>
    <w:rsid w:val="00DF7299"/>
    <w:rsid w:val="00E20A4C"/>
    <w:rsid w:val="00E219B1"/>
    <w:rsid w:val="00E33392"/>
    <w:rsid w:val="00E43092"/>
    <w:rsid w:val="00E4408E"/>
    <w:rsid w:val="00E652E1"/>
    <w:rsid w:val="00E73DB1"/>
    <w:rsid w:val="00E7441A"/>
    <w:rsid w:val="00E809FD"/>
    <w:rsid w:val="00EC04C2"/>
    <w:rsid w:val="00EC0860"/>
    <w:rsid w:val="00EC179F"/>
    <w:rsid w:val="00F03AEE"/>
    <w:rsid w:val="00F051AE"/>
    <w:rsid w:val="00F276B5"/>
    <w:rsid w:val="00F35140"/>
    <w:rsid w:val="00F354BC"/>
    <w:rsid w:val="00F36BEE"/>
    <w:rsid w:val="00F41533"/>
    <w:rsid w:val="00F6540B"/>
    <w:rsid w:val="00F731AA"/>
    <w:rsid w:val="00F8671B"/>
    <w:rsid w:val="00F87653"/>
    <w:rsid w:val="00FA5D28"/>
    <w:rsid w:val="00FD17C1"/>
    <w:rsid w:val="00FD418F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13E3CE-6A6A-4437-B35D-195320D3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5A30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687F5B"/>
    <w:rPr>
      <w:rFonts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24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T_Plocydym</dc:creator>
  <cp:keywords/>
  <dc:description/>
  <cp:lastModifiedBy>Шарлай Олександр Федорович</cp:lastModifiedBy>
  <cp:revision>3</cp:revision>
  <cp:lastPrinted>2023-07-18T06:49:00Z</cp:lastPrinted>
  <dcterms:created xsi:type="dcterms:W3CDTF">2023-07-19T07:01:00Z</dcterms:created>
  <dcterms:modified xsi:type="dcterms:W3CDTF">2023-07-19T08:09:00Z</dcterms:modified>
</cp:coreProperties>
</file>