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AC61" w14:textId="74156657" w:rsidR="0026463D" w:rsidRPr="0026463D" w:rsidRDefault="00BD2487" w:rsidP="0026463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kern w:val="2"/>
          <w:sz w:val="24"/>
          <w:szCs w:val="24"/>
          <w:lang w:val="uk-UA" w:eastAsia="ru-RU"/>
        </w:rPr>
      </w:pPr>
      <w:bookmarkStart w:id="0" w:name="_Hlk157066166"/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drawing>
          <wp:inline distT="0" distB="0" distL="0" distR="0" wp14:anchorId="029286BE" wp14:editId="4ECEF18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DB42" w14:textId="77777777" w:rsidR="0026463D" w:rsidRPr="0026463D" w:rsidRDefault="0026463D" w:rsidP="0026463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  <w:sz w:val="30"/>
          <w:szCs w:val="30"/>
          <w:lang w:val="uk-UA" w:eastAsia="ru-RU"/>
        </w:rPr>
      </w:pPr>
      <w:r w:rsidRPr="0026463D">
        <w:rPr>
          <w:rFonts w:ascii="Times New Roman" w:eastAsia="Times New Roman" w:hAnsi="Times New Roman"/>
          <w:b/>
          <w:bCs/>
          <w:noProof/>
          <w:color w:val="000000"/>
          <w:sz w:val="30"/>
          <w:szCs w:val="30"/>
          <w:lang w:val="uk-UA" w:eastAsia="ru-RU"/>
        </w:rPr>
        <w:t>ХМЕЛЬНИЦЬКА МІСЬКА РАДА</w:t>
      </w:r>
    </w:p>
    <w:p w14:paraId="4A9F3A88" w14:textId="2366DBC2" w:rsidR="0026463D" w:rsidRPr="0026463D" w:rsidRDefault="00BD2487" w:rsidP="0026463D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ru-RU"/>
        </w:rPr>
      </w:pPr>
      <w:r w:rsidRPr="0026463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55AA" wp14:editId="236CE3A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189879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FAE09" w14:textId="77777777" w:rsidR="0026463D" w:rsidRPr="0026463D" w:rsidRDefault="0026463D" w:rsidP="002646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646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55A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DFAE09" w14:textId="77777777" w:rsidR="0026463D" w:rsidRPr="0026463D" w:rsidRDefault="0026463D" w:rsidP="0026463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6463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6463D" w:rsidRPr="0026463D"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ru-RU"/>
        </w:rPr>
        <w:t>РІШЕННЯ</w:t>
      </w:r>
    </w:p>
    <w:p w14:paraId="59955F27" w14:textId="77777777" w:rsidR="0026463D" w:rsidRPr="0026463D" w:rsidRDefault="0026463D" w:rsidP="002646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36"/>
          <w:szCs w:val="30"/>
          <w:lang w:val="uk-UA" w:eastAsia="ru-RU"/>
        </w:rPr>
      </w:pPr>
      <w:r w:rsidRPr="0026463D">
        <w:rPr>
          <w:rFonts w:ascii="Times New Roman" w:eastAsia="Times New Roman" w:hAnsi="Times New Roman"/>
          <w:b/>
          <w:noProof/>
          <w:color w:val="000000"/>
          <w:sz w:val="36"/>
          <w:szCs w:val="30"/>
          <w:lang w:val="uk-UA" w:eastAsia="ru-RU"/>
        </w:rPr>
        <w:t>______________________________</w:t>
      </w:r>
    </w:p>
    <w:p w14:paraId="52703CA6" w14:textId="0C8D58EE" w:rsidR="0026463D" w:rsidRPr="0026463D" w:rsidRDefault="00BD2487" w:rsidP="0026463D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</w:pPr>
      <w:r w:rsidRPr="0026463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D5BF6" wp14:editId="101EE6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7182037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CFE99E" w14:textId="77777777" w:rsidR="0026463D" w:rsidRPr="0026463D" w:rsidRDefault="0026463D" w:rsidP="0026463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6463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5BF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ACFE99E" w14:textId="77777777" w:rsidR="0026463D" w:rsidRPr="0026463D" w:rsidRDefault="0026463D" w:rsidP="0026463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26463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26463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482D4" wp14:editId="72EF1F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210813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B4802" w14:textId="1B99DBE9" w:rsidR="0026463D" w:rsidRPr="0026463D" w:rsidRDefault="0026463D" w:rsidP="0026463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82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4B4802" w14:textId="1B99DBE9" w:rsidR="0026463D" w:rsidRPr="0026463D" w:rsidRDefault="0026463D" w:rsidP="0026463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14:paraId="36D39235" w14:textId="77777777" w:rsidR="0026463D" w:rsidRPr="0026463D" w:rsidRDefault="0026463D" w:rsidP="0026463D">
      <w:pPr>
        <w:spacing w:after="0" w:line="240" w:lineRule="auto"/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</w:pPr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t>від __________________________ № __________</w:t>
      </w:r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tab/>
      </w:r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tab/>
      </w:r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tab/>
      </w:r>
      <w:r w:rsidRPr="0026463D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ru-RU"/>
        </w:rPr>
        <w:tab/>
        <w:t>м.Хмельницький</w:t>
      </w:r>
    </w:p>
    <w:bookmarkEnd w:id="0"/>
    <w:p w14:paraId="5A546DFB" w14:textId="77777777" w:rsidR="0026463D" w:rsidRPr="0026463D" w:rsidRDefault="0026463D" w:rsidP="0026463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</w:pPr>
    </w:p>
    <w:p w14:paraId="24D87E03" w14:textId="42413328" w:rsidR="0026463D" w:rsidRPr="0026463D" w:rsidRDefault="0026463D" w:rsidP="0026463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26463D">
        <w:rPr>
          <w:rFonts w:ascii="Times New Roman" w:hAnsi="Times New Roman"/>
          <w:noProof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283220FA" w14:textId="77777777" w:rsidR="0026463D" w:rsidRPr="0026463D" w:rsidRDefault="0026463D" w:rsidP="0026463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</w:pPr>
    </w:p>
    <w:p w14:paraId="7FBC46AC" w14:textId="77777777" w:rsidR="0026463D" w:rsidRPr="0026463D" w:rsidRDefault="0026463D" w:rsidP="0026463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noProof/>
          <w:kern w:val="1"/>
          <w:sz w:val="24"/>
          <w:szCs w:val="24"/>
          <w:lang w:val="uk-UA" w:eastAsia="hi-IN" w:bidi="hi-IN"/>
        </w:rPr>
      </w:pPr>
    </w:p>
    <w:p w14:paraId="19ACC5FC" w14:textId="78E66EBF" w:rsidR="00C0052D" w:rsidRPr="0026463D" w:rsidRDefault="00C0052D" w:rsidP="002646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26463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6463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6463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4341E34" w14:textId="77777777" w:rsidR="00C0052D" w:rsidRPr="0026463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E777993" w14:textId="77777777" w:rsidR="00C0052D" w:rsidRPr="0026463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387FB739" w14:textId="77777777" w:rsidR="00D9443B" w:rsidRPr="0026463D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6A4CFBD" w14:textId="7896416C" w:rsidR="00C0052D" w:rsidRPr="0026463D" w:rsidRDefault="00E62BCB" w:rsidP="002646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2646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26463D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4BC24AD2" w14:textId="77777777" w:rsidR="00A02530" w:rsidRPr="0026463D" w:rsidRDefault="00E62BCB" w:rsidP="0026463D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26463D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26463D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9A7B23" w:rsidRPr="0026463D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6825081200:04:011:0007, 6825089300:03:006:0089, 6821580400:03:038:0004, 6825082400:02:026:0002, 6825083300:07:001:0008, 6825082400:02:012:0003</w:t>
      </w:r>
      <w:r w:rsidR="00A02530" w:rsidRPr="0026463D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A02530" w:rsidRPr="002646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561D" w:rsidRPr="0026463D">
        <w:rPr>
          <w:rFonts w:ascii="Times New Roman" w:hAnsi="Times New Roman"/>
          <w:sz w:val="24"/>
          <w:szCs w:val="24"/>
          <w:lang w:val="uk-UA"/>
        </w:rPr>
        <w:t xml:space="preserve">6825083900:03:011:0001 </w:t>
      </w:r>
      <w:r w:rsidR="00A02530" w:rsidRPr="0026463D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26463D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77BD26DD" w14:textId="227BEFCD" w:rsidR="00C0052D" w:rsidRPr="0026463D" w:rsidRDefault="00A02530" w:rsidP="0026463D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</w:t>
      </w:r>
      <w:r w:rsid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C0052D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 та Управління земельних ресурсів.</w:t>
      </w:r>
    </w:p>
    <w:p w14:paraId="2E88DE8D" w14:textId="77777777" w:rsidR="00C0052D" w:rsidRPr="0026463D" w:rsidRDefault="00A02530" w:rsidP="0026463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3CEA136" w14:textId="77777777" w:rsidR="00C0052D" w:rsidRPr="0026463D" w:rsidRDefault="00C0052D" w:rsidP="00A025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90B743A" w14:textId="77777777" w:rsidR="00C0052D" w:rsidRPr="0026463D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776A639" w14:textId="77777777" w:rsidR="000D2C3B" w:rsidRPr="0026463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DD38151" w14:textId="77777777" w:rsidR="000D2C3B" w:rsidRPr="0026463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614EB7F" w14:textId="20BE7D9D" w:rsidR="000D2C3B" w:rsidRPr="0026463D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26463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1AC178C5" w14:textId="77777777" w:rsidR="000D2C3B" w:rsidRPr="0026463D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1ED0B26" w14:textId="77777777" w:rsidR="0026463D" w:rsidRPr="0026463D" w:rsidRDefault="0026463D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26463D" w:rsidRPr="0026463D" w:rsidSect="0026463D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3C4CEBEB" w14:textId="77777777" w:rsidR="00712C76" w:rsidRPr="00712C76" w:rsidRDefault="00712C76" w:rsidP="00712C7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12C76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14:paraId="6E036053" w14:textId="77777777" w:rsidR="00712C76" w:rsidRPr="00712C76" w:rsidRDefault="00712C76" w:rsidP="00712C7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12C76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14:paraId="129334B6" w14:textId="6AE8F130" w:rsidR="00712C76" w:rsidRPr="00712C76" w:rsidRDefault="00712C76" w:rsidP="00712C7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12C76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13.03.2024 року №</w:t>
      </w:r>
      <w:r w:rsidRPr="00712C76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42</w:t>
      </w:r>
    </w:p>
    <w:p w14:paraId="067C82F7" w14:textId="3366F69C" w:rsidR="0023789D" w:rsidRPr="00712C76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12C76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71B8F2DA" w14:textId="1DF71352" w:rsidR="00732704" w:rsidRPr="00712C76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12C76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712C7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712C76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 щодо яких</w:t>
      </w:r>
      <w:r w:rsidR="008811E9" w:rsidRPr="00712C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2C76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712C76">
        <w:rPr>
          <w:rFonts w:ascii="Times New Roman" w:hAnsi="Times New Roman"/>
          <w:sz w:val="24"/>
          <w:szCs w:val="24"/>
          <w:lang w:val="uk-UA"/>
        </w:rPr>
        <w:t>ормативн</w:t>
      </w:r>
      <w:r w:rsidRPr="00712C76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712C76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712C76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712C76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712C76">
        <w:rPr>
          <w:rFonts w:ascii="Times New Roman" w:hAnsi="Times New Roman"/>
          <w:sz w:val="24"/>
          <w:szCs w:val="24"/>
          <w:lang w:val="uk-UA"/>
        </w:rPr>
        <w:t>а</w:t>
      </w:r>
    </w:p>
    <w:tbl>
      <w:tblPr>
        <w:tblW w:w="13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406"/>
        <w:gridCol w:w="992"/>
        <w:gridCol w:w="2977"/>
        <w:gridCol w:w="3402"/>
      </w:tblGrid>
      <w:tr w:rsidR="0095263A" w:rsidRPr="00712C76" w14:paraId="5D47EE4F" w14:textId="77777777" w:rsidTr="005A6F6D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B62A15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E793E19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2C501016" w14:textId="77777777" w:rsidR="0095263A" w:rsidRPr="00712C76" w:rsidRDefault="0095263A" w:rsidP="00712C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16509" w14:textId="77777777" w:rsid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1685EF04" w14:textId="75C09783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712C76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2F29D2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42E10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95263A" w:rsidRPr="00712C76" w14:paraId="335F0A14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2B8E2604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406" w:type="dxa"/>
            <w:shd w:val="clear" w:color="auto" w:fill="auto"/>
          </w:tcPr>
          <w:p w14:paraId="07552EB7" w14:textId="77777777" w:rsidR="0095263A" w:rsidRPr="00712C76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9EDCBFD" w14:textId="77777777" w:rsidR="0095263A" w:rsidRPr="00712C76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62B79AE0" w14:textId="5A9E0E97" w:rsidR="0095263A" w:rsidRPr="00712C76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38BD67C8" w14:textId="7CA28C0C" w:rsidR="0095263A" w:rsidRPr="00712C76" w:rsidRDefault="0095263A" w:rsidP="000316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населеного пункту с.Климківці,</w:t>
            </w:r>
          </w:p>
          <w:p w14:paraId="5543266B" w14:textId="77777777" w:rsidR="0095263A" w:rsidRPr="00712C76" w:rsidRDefault="0095263A" w:rsidP="00031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6825081200:04:011:0007</w:t>
            </w:r>
          </w:p>
        </w:tc>
        <w:tc>
          <w:tcPr>
            <w:tcW w:w="992" w:type="dxa"/>
            <w:shd w:val="clear" w:color="auto" w:fill="auto"/>
          </w:tcPr>
          <w:p w14:paraId="0C25AAA5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2C76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40743</w:t>
            </w:r>
          </w:p>
        </w:tc>
        <w:tc>
          <w:tcPr>
            <w:tcW w:w="2977" w:type="dxa"/>
            <w:shd w:val="clear" w:color="auto" w:fill="auto"/>
          </w:tcPr>
          <w:p w14:paraId="1C103244" w14:textId="77777777" w:rsidR="0095263A" w:rsidRPr="00712C76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Для риборозведення</w:t>
            </w:r>
          </w:p>
          <w:p w14:paraId="346528A1" w14:textId="77777777" w:rsidR="0095263A" w:rsidRPr="00712C76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– землі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1E0EA866" w14:textId="1DAF7D32" w:rsidR="0095263A" w:rsidRPr="00712C76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C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5A6F6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712C76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</w:tr>
      <w:tr w:rsidR="0095263A" w:rsidRPr="0026463D" w14:paraId="37E0148F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60125D82" w14:textId="77777777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406" w:type="dxa"/>
            <w:shd w:val="clear" w:color="auto" w:fill="auto"/>
          </w:tcPr>
          <w:p w14:paraId="3B9A1F91" w14:textId="77777777" w:rsidR="0095263A" w:rsidRPr="0026463D" w:rsidRDefault="0095263A" w:rsidP="002755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22B9C143" w14:textId="77777777" w:rsidR="0095263A" w:rsidRPr="0026463D" w:rsidRDefault="0095263A" w:rsidP="002755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4B37FB09" w14:textId="7B6D4DE8" w:rsidR="0095263A" w:rsidRPr="0026463D" w:rsidRDefault="0095263A" w:rsidP="002755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3DA65DFD" w14:textId="2B52B4CB" w:rsidR="0095263A" w:rsidRPr="0026463D" w:rsidRDefault="0095263A" w:rsidP="0027553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с.Іванківці,</w:t>
            </w:r>
          </w:p>
          <w:p w14:paraId="327084F5" w14:textId="77777777" w:rsidR="0095263A" w:rsidRPr="0026463D" w:rsidRDefault="0095263A" w:rsidP="00275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6825089300:03:006:0089</w:t>
            </w:r>
          </w:p>
        </w:tc>
        <w:tc>
          <w:tcPr>
            <w:tcW w:w="992" w:type="dxa"/>
            <w:shd w:val="clear" w:color="auto" w:fill="auto"/>
          </w:tcPr>
          <w:p w14:paraId="21A980E0" w14:textId="77777777" w:rsidR="0095263A" w:rsidRPr="0026463D" w:rsidRDefault="0095263A" w:rsidP="005A6F6D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156733</w:t>
            </w:r>
          </w:p>
        </w:tc>
        <w:tc>
          <w:tcPr>
            <w:tcW w:w="2977" w:type="dxa"/>
            <w:shd w:val="clear" w:color="auto" w:fill="auto"/>
          </w:tcPr>
          <w:p w14:paraId="7EC1CAFE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розміщення кафе та зони відпочинку</w:t>
            </w:r>
          </w:p>
          <w:p w14:paraId="6B956643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5D80F912" w14:textId="3D7F7C98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10.01-для експлуатації та догляду за водними об’єктами</w:t>
            </w:r>
          </w:p>
        </w:tc>
      </w:tr>
      <w:tr w:rsidR="0095263A" w:rsidRPr="0026463D" w14:paraId="3CAF0068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2A8196CE" w14:textId="00DC1095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406" w:type="dxa"/>
            <w:shd w:val="clear" w:color="auto" w:fill="auto"/>
          </w:tcPr>
          <w:p w14:paraId="4883230B" w14:textId="77777777" w:rsidR="0095263A" w:rsidRPr="0026463D" w:rsidRDefault="0095263A" w:rsidP="00C143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69E43E67" w14:textId="77777777" w:rsidR="0095263A" w:rsidRPr="0026463D" w:rsidRDefault="0095263A" w:rsidP="00C143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743AD459" w14:textId="601EE46F" w:rsidR="0095263A" w:rsidRPr="0026463D" w:rsidRDefault="0095263A" w:rsidP="00C143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с.Масівці,</w:t>
            </w:r>
          </w:p>
          <w:p w14:paraId="0FF15FDC" w14:textId="1C2E679E" w:rsidR="0095263A" w:rsidRPr="0026463D" w:rsidRDefault="0095263A" w:rsidP="00C1437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 с.Богданівці,</w:t>
            </w:r>
          </w:p>
          <w:p w14:paraId="39F72269" w14:textId="77777777" w:rsidR="0095263A" w:rsidRPr="0026463D" w:rsidRDefault="0095263A" w:rsidP="00C143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6821580400:03:038:0004</w:t>
            </w:r>
          </w:p>
        </w:tc>
        <w:tc>
          <w:tcPr>
            <w:tcW w:w="992" w:type="dxa"/>
            <w:shd w:val="clear" w:color="auto" w:fill="auto"/>
          </w:tcPr>
          <w:p w14:paraId="58EFE56B" w14:textId="77777777" w:rsidR="0095263A" w:rsidRPr="0026463D" w:rsidRDefault="0095263A" w:rsidP="005A6F6D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26463D">
              <w:rPr>
                <w:rStyle w:val="ab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9980</w:t>
            </w:r>
          </w:p>
        </w:tc>
        <w:tc>
          <w:tcPr>
            <w:tcW w:w="2977" w:type="dxa"/>
            <w:shd w:val="clear" w:color="auto" w:fill="auto"/>
          </w:tcPr>
          <w:p w14:paraId="06411A75" w14:textId="0440D4AE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0AA0B327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52059EEE" w14:textId="2B0C9B53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10.01-для експлуатації та догляду за водними об’єктами</w:t>
            </w:r>
          </w:p>
        </w:tc>
      </w:tr>
      <w:tr w:rsidR="0095263A" w:rsidRPr="0026463D" w14:paraId="72CE69B6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20AF577F" w14:textId="77777777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406" w:type="dxa"/>
            <w:shd w:val="clear" w:color="auto" w:fill="auto"/>
          </w:tcPr>
          <w:p w14:paraId="01BC6215" w14:textId="77777777" w:rsidR="0095263A" w:rsidRPr="0026463D" w:rsidRDefault="0095263A" w:rsidP="00C708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330B62EC" w14:textId="77777777" w:rsidR="0095263A" w:rsidRPr="0026463D" w:rsidRDefault="0095263A" w:rsidP="00C708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56DEC06B" w14:textId="6841697E" w:rsidR="0095263A" w:rsidRPr="0026463D" w:rsidRDefault="0095263A" w:rsidP="00C708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с.Давидківці,</w:t>
            </w:r>
          </w:p>
          <w:p w14:paraId="3A889AB2" w14:textId="3079003C" w:rsidR="0095263A" w:rsidRPr="0026463D" w:rsidRDefault="0095263A" w:rsidP="00C708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 с.Давидківці,</w:t>
            </w:r>
          </w:p>
          <w:p w14:paraId="25A35FA1" w14:textId="77777777" w:rsidR="0095263A" w:rsidRPr="0026463D" w:rsidRDefault="0095263A" w:rsidP="00C708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6825082400:02:026:0002</w:t>
            </w:r>
          </w:p>
        </w:tc>
        <w:tc>
          <w:tcPr>
            <w:tcW w:w="992" w:type="dxa"/>
            <w:shd w:val="clear" w:color="auto" w:fill="auto"/>
          </w:tcPr>
          <w:p w14:paraId="0798697A" w14:textId="77777777" w:rsidR="0095263A" w:rsidRPr="0026463D" w:rsidRDefault="0095263A" w:rsidP="005A6F6D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486529</w:t>
            </w:r>
          </w:p>
        </w:tc>
        <w:tc>
          <w:tcPr>
            <w:tcW w:w="2977" w:type="dxa"/>
            <w:shd w:val="clear" w:color="auto" w:fill="auto"/>
          </w:tcPr>
          <w:p w14:paraId="7D131375" w14:textId="462BD135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5FDE5ACD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06407B7F" w14:textId="6C183082" w:rsidR="0095263A" w:rsidRPr="005A6F6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5A6F6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</w:tr>
      <w:tr w:rsidR="0095263A" w:rsidRPr="0026463D" w14:paraId="5444F2EF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73BA5C42" w14:textId="77777777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406" w:type="dxa"/>
            <w:shd w:val="clear" w:color="auto" w:fill="auto"/>
          </w:tcPr>
          <w:p w14:paraId="4F72349B" w14:textId="77777777" w:rsidR="0095263A" w:rsidRPr="0026463D" w:rsidRDefault="0095263A" w:rsidP="009A7B2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6B58F60C" w14:textId="77777777" w:rsidR="0095263A" w:rsidRPr="0026463D" w:rsidRDefault="0095263A" w:rsidP="009A7B2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4EE41F19" w14:textId="526983CD" w:rsidR="0095263A" w:rsidRPr="0026463D" w:rsidRDefault="0095263A" w:rsidP="009A7B2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с.Копистин,</w:t>
            </w:r>
          </w:p>
          <w:p w14:paraId="2089DBEC" w14:textId="34F23CCB" w:rsidR="0095263A" w:rsidRPr="0026463D" w:rsidRDefault="0095263A" w:rsidP="009A7B2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 с.Івашківці,</w:t>
            </w:r>
          </w:p>
          <w:p w14:paraId="63C6BE68" w14:textId="77777777" w:rsidR="0095263A" w:rsidRPr="0026463D" w:rsidRDefault="0095263A" w:rsidP="009A7B2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6825083300:07:001:0008</w:t>
            </w:r>
          </w:p>
        </w:tc>
        <w:tc>
          <w:tcPr>
            <w:tcW w:w="992" w:type="dxa"/>
            <w:shd w:val="clear" w:color="auto" w:fill="auto"/>
          </w:tcPr>
          <w:p w14:paraId="5A83752B" w14:textId="77777777" w:rsidR="0095263A" w:rsidRPr="0026463D" w:rsidRDefault="0095263A" w:rsidP="00DF76EB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26463D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5147</w:t>
            </w:r>
          </w:p>
        </w:tc>
        <w:tc>
          <w:tcPr>
            <w:tcW w:w="2977" w:type="dxa"/>
            <w:shd w:val="clear" w:color="auto" w:fill="auto"/>
          </w:tcPr>
          <w:p w14:paraId="0032E737" w14:textId="1A05A85C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3BDCCE5F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14:paraId="2D9550AE" w14:textId="7C2CE365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</w:t>
            </w:r>
            <w:r w:rsidR="005A6F6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</w:tr>
      <w:tr w:rsidR="0095263A" w:rsidRPr="0026463D" w14:paraId="7AB71A04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74289EDA" w14:textId="1574E7A4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406" w:type="dxa"/>
            <w:shd w:val="clear" w:color="auto" w:fill="auto"/>
          </w:tcPr>
          <w:p w14:paraId="5562FDD7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1B109A1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0FCB4E3E" w14:textId="4C13121C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 округ з центром в с.Шаровечка,</w:t>
            </w:r>
          </w:p>
          <w:p w14:paraId="05855175" w14:textId="12AA9843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межами населеного пункту с.Малашівці,</w:t>
            </w:r>
          </w:p>
          <w:p w14:paraId="66929A11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6825083900:03:011:0001</w:t>
            </w:r>
          </w:p>
        </w:tc>
        <w:tc>
          <w:tcPr>
            <w:tcW w:w="992" w:type="dxa"/>
            <w:shd w:val="clear" w:color="auto" w:fill="auto"/>
          </w:tcPr>
          <w:p w14:paraId="212D7098" w14:textId="77777777" w:rsidR="0095263A" w:rsidRPr="0026463D" w:rsidRDefault="0095263A" w:rsidP="005A6F6D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4</w:t>
            </w:r>
            <w:r w:rsidRPr="0026463D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8410</w:t>
            </w:r>
          </w:p>
        </w:tc>
        <w:tc>
          <w:tcPr>
            <w:tcW w:w="2977" w:type="dxa"/>
            <w:shd w:val="clear" w:color="auto" w:fill="auto"/>
          </w:tcPr>
          <w:p w14:paraId="674538B4" w14:textId="66189D8C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  <w:p w14:paraId="659D4826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емлі 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водного фонду</w:t>
            </w:r>
          </w:p>
        </w:tc>
        <w:tc>
          <w:tcPr>
            <w:tcW w:w="3402" w:type="dxa"/>
            <w:shd w:val="clear" w:color="auto" w:fill="auto"/>
          </w:tcPr>
          <w:p w14:paraId="5556B6FE" w14:textId="611C9C3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10.07</w:t>
            </w:r>
            <w:r w:rsidR="005A6F6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-д</w:t>
            </w: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ля рибогосподарських потреб</w:t>
            </w:r>
          </w:p>
        </w:tc>
      </w:tr>
      <w:tr w:rsidR="0095263A" w:rsidRPr="0026463D" w14:paraId="582E37E2" w14:textId="77777777" w:rsidTr="005A6F6D">
        <w:trPr>
          <w:jc w:val="center"/>
        </w:trPr>
        <w:tc>
          <w:tcPr>
            <w:tcW w:w="540" w:type="dxa"/>
            <w:shd w:val="clear" w:color="auto" w:fill="auto"/>
          </w:tcPr>
          <w:p w14:paraId="5D6E134C" w14:textId="40E74B4E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406" w:type="dxa"/>
            <w:shd w:val="clear" w:color="auto" w:fill="auto"/>
          </w:tcPr>
          <w:p w14:paraId="62E73096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14:paraId="5A3FCC7F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14:paraId="5C951474" w14:textId="359FFEE2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 округ з центром в с.Давидківці,</w:t>
            </w:r>
          </w:p>
          <w:p w14:paraId="5E3E8AB1" w14:textId="5601F4F3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 с.Давидківці,</w:t>
            </w:r>
          </w:p>
          <w:p w14:paraId="205B9F5D" w14:textId="77777777" w:rsidR="0095263A" w:rsidRPr="0026463D" w:rsidRDefault="0095263A" w:rsidP="001356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6825082400:02:012:0003</w:t>
            </w:r>
          </w:p>
        </w:tc>
        <w:tc>
          <w:tcPr>
            <w:tcW w:w="992" w:type="dxa"/>
            <w:shd w:val="clear" w:color="auto" w:fill="auto"/>
          </w:tcPr>
          <w:p w14:paraId="75FD7E4F" w14:textId="77777777" w:rsidR="0095263A" w:rsidRPr="0026463D" w:rsidRDefault="0095263A" w:rsidP="005A6F6D">
            <w:pPr>
              <w:spacing w:after="0" w:line="240" w:lineRule="auto"/>
              <w:ind w:hanging="88"/>
              <w:jc w:val="center"/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394</w:t>
            </w:r>
          </w:p>
        </w:tc>
        <w:tc>
          <w:tcPr>
            <w:tcW w:w="2977" w:type="dxa"/>
            <w:shd w:val="clear" w:color="auto" w:fill="auto"/>
          </w:tcPr>
          <w:p w14:paraId="18E3A080" w14:textId="5960F2AD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 w:rsidRPr="0026463D">
              <w:rPr>
                <w:rFonts w:ascii="Times New Roman" w:hAnsi="Times New Roman"/>
                <w:sz w:val="24"/>
                <w:szCs w:val="24"/>
                <w:lang w:val="uk-UA"/>
              </w:rPr>
              <w:t>ля розміщення та експлуатації об’єктів дорожнього сервісу</w:t>
            </w:r>
          </w:p>
          <w:p w14:paraId="6F911574" w14:textId="77777777" w:rsidR="0095263A" w:rsidRPr="0026463D" w:rsidRDefault="0095263A" w:rsidP="005A6F6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14:paraId="2BF103DE" w14:textId="237AA70A" w:rsidR="0095263A" w:rsidRPr="0026463D" w:rsidRDefault="0095263A" w:rsidP="005A6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12.11</w:t>
            </w:r>
            <w:r w:rsidR="005A6F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для розміщення та експлуатації </w:t>
            </w:r>
            <w:r w:rsidR="005A6F6D"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об’єктів</w:t>
            </w:r>
            <w:r w:rsidRPr="002646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дорожнього сервісу</w:t>
            </w:r>
          </w:p>
        </w:tc>
      </w:tr>
    </w:tbl>
    <w:p w14:paraId="2885067B" w14:textId="77777777" w:rsidR="00712C76" w:rsidRPr="00712C76" w:rsidRDefault="00712C76" w:rsidP="005A6F6D">
      <w:pPr>
        <w:suppressAutoHyphens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125668E4" w14:textId="77777777" w:rsidR="00712C76" w:rsidRPr="00712C76" w:rsidRDefault="00712C76" w:rsidP="005A6F6D">
      <w:pPr>
        <w:suppressAutoHyphens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Секретар міської ради</w:t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14:paraId="18029BE4" w14:textId="77777777" w:rsidR="00712C76" w:rsidRPr="00712C76" w:rsidRDefault="00712C76" w:rsidP="005A6F6D">
      <w:pPr>
        <w:suppressAutoHyphens/>
        <w:spacing w:after="0" w:line="240" w:lineRule="auto"/>
        <w:ind w:left="2835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372341FC" w14:textId="77777777" w:rsidR="00712C76" w:rsidRPr="00712C76" w:rsidRDefault="00712C76" w:rsidP="005A6F6D">
      <w:pPr>
        <w:suppressAutoHyphens/>
        <w:spacing w:after="0" w:line="240" w:lineRule="auto"/>
        <w:ind w:left="2835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правового забезпечення</w:t>
      </w:r>
    </w:p>
    <w:p w14:paraId="5EA73750" w14:textId="77777777" w:rsidR="00712C76" w:rsidRPr="00712C76" w:rsidRDefault="00712C76" w:rsidP="005A6F6D">
      <w:pPr>
        <w:suppressAutoHyphens/>
        <w:spacing w:after="0" w:line="240" w:lineRule="auto"/>
        <w:ind w:left="2835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та представництва</w:t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Лілія ДЕМЧУК</w:t>
      </w:r>
    </w:p>
    <w:p w14:paraId="5001DEF0" w14:textId="77777777" w:rsidR="00712C76" w:rsidRPr="00712C76" w:rsidRDefault="00712C76" w:rsidP="005A6F6D">
      <w:pPr>
        <w:suppressAutoHyphens/>
        <w:spacing w:after="0" w:line="240" w:lineRule="auto"/>
        <w:ind w:left="2835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</w:p>
    <w:p w14:paraId="72D28616" w14:textId="77777777" w:rsidR="00712C76" w:rsidRPr="00712C76" w:rsidRDefault="00712C76" w:rsidP="005A6F6D">
      <w:pPr>
        <w:suppressAutoHyphens/>
        <w:spacing w:after="0" w:line="240" w:lineRule="auto"/>
        <w:ind w:left="2835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Начальник Управління земельних ресурсів</w:t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12C76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Людмила МАТВЕЄВА</w:t>
      </w:r>
    </w:p>
    <w:sectPr w:rsidR="00712C76" w:rsidRPr="00712C76" w:rsidSect="00712C76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94CE" w14:textId="77777777" w:rsidR="00155787" w:rsidRDefault="00155787" w:rsidP="00FE723B">
      <w:pPr>
        <w:spacing w:after="0" w:line="240" w:lineRule="auto"/>
      </w:pPr>
      <w:r>
        <w:separator/>
      </w:r>
    </w:p>
  </w:endnote>
  <w:endnote w:type="continuationSeparator" w:id="0">
    <w:p w14:paraId="14DB97B7" w14:textId="77777777" w:rsidR="00155787" w:rsidRDefault="00155787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FFD4" w14:textId="77777777" w:rsidR="00155787" w:rsidRDefault="00155787" w:rsidP="00FE723B">
      <w:pPr>
        <w:spacing w:after="0" w:line="240" w:lineRule="auto"/>
      </w:pPr>
      <w:r>
        <w:separator/>
      </w:r>
    </w:p>
  </w:footnote>
  <w:footnote w:type="continuationSeparator" w:id="0">
    <w:p w14:paraId="04D770F9" w14:textId="77777777" w:rsidR="00155787" w:rsidRDefault="00155787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0907402">
    <w:abstractNumId w:val="3"/>
  </w:num>
  <w:num w:numId="2" w16cid:durableId="1266689099">
    <w:abstractNumId w:val="0"/>
  </w:num>
  <w:num w:numId="3" w16cid:durableId="491875931">
    <w:abstractNumId w:val="2"/>
  </w:num>
  <w:num w:numId="4" w16cid:durableId="15810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1908"/>
    <w:rsid w:val="001119C2"/>
    <w:rsid w:val="0013561D"/>
    <w:rsid w:val="001460A6"/>
    <w:rsid w:val="00150180"/>
    <w:rsid w:val="00154912"/>
    <w:rsid w:val="00155787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6463D"/>
    <w:rsid w:val="00275532"/>
    <w:rsid w:val="00293B55"/>
    <w:rsid w:val="002A148A"/>
    <w:rsid w:val="002A3354"/>
    <w:rsid w:val="002C64F8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863BC"/>
    <w:rsid w:val="003A19A3"/>
    <w:rsid w:val="003B642E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A6F6D"/>
    <w:rsid w:val="005F1812"/>
    <w:rsid w:val="005F3C24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12C76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E66D7"/>
    <w:rsid w:val="007F4D11"/>
    <w:rsid w:val="00811857"/>
    <w:rsid w:val="00817B26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241F3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828A3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D2487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E17"/>
    <w:rsid w:val="00DA0CC3"/>
    <w:rsid w:val="00DA1F17"/>
    <w:rsid w:val="00DF76EB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8AC4B5"/>
  <w15:chartTrackingRefBased/>
  <w15:docId w15:val="{38922819-4291-49C6-BE16-291ABECD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2024-01-20T11:58:00Z</cp:lastPrinted>
  <dcterms:created xsi:type="dcterms:W3CDTF">2024-03-19T12:45:00Z</dcterms:created>
  <dcterms:modified xsi:type="dcterms:W3CDTF">2024-03-19T12:45:00Z</dcterms:modified>
</cp:coreProperties>
</file>